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mallCaps/>
          <w:sz w:val="28"/>
          <w:szCs w:val="28"/>
          <w:u w:val="single"/>
          <w:lang w:eastAsia="en-GB"/>
        </w:rPr>
        <w:t>ALL-AGE MESSY CHURCH COMMUNION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mallCaps/>
          <w:sz w:val="28"/>
          <w:szCs w:val="28"/>
          <w:u w:val="single"/>
          <w:lang w:eastAsia="en-GB"/>
        </w:rPr>
      </w:pPr>
      <w:r>
        <w:rPr>
          <w:rFonts w:eastAsia="Times New Roman" w:cs="Times New Roman" w:ascii="Times New Roman" w:hAnsi="Times New Roman"/>
          <w:smallCaps/>
          <w:sz w:val="28"/>
          <w:szCs w:val="28"/>
          <w:u w:val="single"/>
          <w:lang w:eastAsia="en-GB"/>
        </w:rPr>
      </w:r>
    </w:p>
    <w:p>
      <w:pPr>
        <w:pStyle w:val="Normal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mallCaps/>
          <w:sz w:val="32"/>
          <w:szCs w:val="32"/>
          <w:u w:val="single"/>
          <w:lang w:eastAsia="en-GB"/>
        </w:rPr>
        <w:t>Welcome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Jesus welcomes everyone to God’s table.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Are you ready to meet God: Father, Son and Holy Spirit?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We’re ready!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</w:r>
    </w:p>
    <w:p>
      <w:pPr>
        <w:pStyle w:val="Normal"/>
        <w:rPr>
          <w:rFonts w:ascii="Times New Roman" w:hAnsi="Times New Roman" w:eastAsia="Times New Roman" w:cs="Times New Roman"/>
          <w:smallCaps/>
          <w:sz w:val="28"/>
          <w:szCs w:val="28"/>
          <w:u w:val="single"/>
          <w:lang w:eastAsia="en-GB"/>
        </w:rPr>
      </w:pPr>
      <w:r>
        <w:rPr>
          <w:rFonts w:eastAsia="Times New Roman" w:cs="Times New Roman" w:ascii="Times New Roman" w:hAnsi="Times New Roman"/>
          <w:smallCaps/>
          <w:sz w:val="28"/>
          <w:szCs w:val="28"/>
          <w:u w:val="single"/>
          <w:lang w:eastAsia="en-GB"/>
        </w:rPr>
      </w:r>
    </w:p>
    <w:p>
      <w:pPr>
        <w:pStyle w:val="Normal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mallCaps/>
          <w:sz w:val="32"/>
          <w:szCs w:val="32"/>
          <w:u w:val="single"/>
          <w:lang w:eastAsia="en-GB"/>
        </w:rPr>
        <w:t>Confession</w:t>
      </w:r>
      <w:r>
        <w:rPr>
          <w:rFonts w:eastAsia="Times New Roman" w:cs="Times New Roman" w:ascii="Times New Roman" w:hAnsi="Times New Roman"/>
          <w:smallCaps/>
          <w:sz w:val="32"/>
          <w:szCs w:val="32"/>
          <w:lang w:eastAsia="en-GB"/>
        </w:rPr>
        <w:t xml:space="preserve">  </w:t>
      </w:r>
      <w:r>
        <w:rPr>
          <w:rFonts w:eastAsia="Times New Roman" w:cs="Times New Roman" w:ascii="Times New Roman" w:hAnsi="Times New Roman"/>
          <w:i/>
          <w:iCs/>
          <w:smallCaps/>
          <w:sz w:val="32"/>
          <w:szCs w:val="32"/>
          <w:lang w:eastAsia="en-GB"/>
        </w:rPr>
        <w:t>(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eastAsia="en-GB"/>
        </w:rPr>
        <w:t>Saying sorry to God for the things we’ve done wrong)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Lord Jesus, for the wrong things we’ve done, we’re sorry.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en-GB"/>
        </w:rPr>
        <w:t>(Hold your hands out and then put them behind your back.)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Lord, have mercy.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Lord, have mercy.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Lord Jesus, for the wrong things we’ve said, we’re sorry.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en-GB"/>
        </w:rPr>
        <w:t>(“Grab” your “words” from your mouth and put them behind your back.)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Christ, have mercy.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Christ, have mercy.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Lord Jesus, for the wrong things we’ve thought, we’re sorry.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en-GB"/>
        </w:rPr>
        <w:t>(Touch your head and put your hands behind your back.)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Lord, have mercy.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Lord, have mercy.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May the God of love bring us back to himself, forgive us our sins, and assure us of his eternal love in Jesus Christ our Lord.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Amen.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For forgiving us, Lord Jesus: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Thank you.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For giving us a fresh start, Lord Jesus: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Thank you.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For helping us next time things are hard, Lord Jesus: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Thank you.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</w:r>
    </w:p>
    <w:p>
      <w:pPr>
        <w:pStyle w:val="Normal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mallCaps/>
          <w:sz w:val="32"/>
          <w:szCs w:val="32"/>
          <w:u w:val="single"/>
          <w:lang w:eastAsia="en-GB"/>
        </w:rPr>
        <w:t>Reading from the Bible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</w:r>
    </w:p>
    <w:p>
      <w:pPr>
        <w:pStyle w:val="Normal"/>
        <w:rPr>
          <w:rFonts w:ascii="Times New Roman" w:hAnsi="Times New Roman" w:eastAsia="Times New Roman" w:cs="Times New Roman"/>
          <w:smallCaps/>
          <w:sz w:val="28"/>
          <w:szCs w:val="28"/>
          <w:u w:val="single"/>
          <w:lang w:eastAsia="en-GB"/>
        </w:rPr>
      </w:pPr>
      <w:r>
        <w:rPr>
          <w:rFonts w:eastAsia="Times New Roman" w:cs="Times New Roman" w:ascii="Times New Roman" w:hAnsi="Times New Roman"/>
          <w:smallCaps/>
          <w:sz w:val="28"/>
          <w:szCs w:val="28"/>
          <w:u w:val="single"/>
          <w:lang w:eastAsia="en-GB"/>
        </w:rPr>
      </w:r>
    </w:p>
    <w:p>
      <w:pPr>
        <w:pStyle w:val="Normal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mallCaps/>
          <w:sz w:val="32"/>
          <w:szCs w:val="32"/>
          <w:u w:val="single"/>
          <w:lang w:eastAsia="en-GB"/>
        </w:rPr>
        <w:t>Creed</w:t>
      </w:r>
      <w:r>
        <w:rPr>
          <w:rFonts w:eastAsia="Times New Roman" w:cs="Times New Roman" w:ascii="Times New Roman" w:hAnsi="Times New Roman"/>
          <w:smallCaps/>
          <w:sz w:val="32"/>
          <w:szCs w:val="32"/>
          <w:lang w:eastAsia="en-GB"/>
        </w:rPr>
        <w:t xml:space="preserve">  </w:t>
      </w:r>
      <w:r>
        <w:rPr>
          <w:rFonts w:eastAsia="Times New Roman" w:cs="Times New Roman" w:ascii="Times New Roman" w:hAnsi="Times New Roman"/>
          <w:i/>
          <w:iCs/>
          <w:smallCaps/>
          <w:sz w:val="32"/>
          <w:szCs w:val="32"/>
          <w:lang w:eastAsia="en-GB"/>
        </w:rPr>
        <w:t>(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eastAsia="en-GB"/>
        </w:rPr>
        <w:t>What we believe)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>Jesus Christ is Lord – to the glory of God, his father.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>He came to earth as one of us, the son of God and the son of Mary.</w:t>
        <w:br/>
        <w:t>He died on the cross to save us from our sins.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>He rose from the dead to share God’s life with us.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 xml:space="preserve">He gives us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>Holy Spirit to guide and guard us and to be with us always.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>Jesus will return to judge everyone, dead or alive;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>Those who believe in him will live forever with him.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</w:r>
    </w:p>
    <w:p>
      <w:pPr>
        <w:pStyle w:val="Normal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mallCaps/>
          <w:sz w:val="32"/>
          <w:szCs w:val="32"/>
          <w:u w:val="single"/>
          <w:lang w:eastAsia="en-GB"/>
        </w:rPr>
        <w:t>Prayers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>Our Father in heaven, hallowed be your name</w:t>
        <w:br/>
        <w:t>Your Kingdom come and your will be done</w:t>
        <w:br/>
        <w:t>On earth as it is in heaven.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>Give us this day our daily bread</w:t>
        <w:br/>
        <w:t>And forgive us our sins as we forgive those who sin against us.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  <w:t>Lead us not into temptation but deliver us from evil.</w:t>
        <w:br/>
        <w:t>For yours is the Kingdom, he power and the glory</w:t>
        <w:br/>
        <w:t>For ever and ever Amen.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en-US"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en-US"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</w:r>
    </w:p>
    <w:p>
      <w:pPr>
        <w:pStyle w:val="Normal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mallCaps/>
          <w:sz w:val="32"/>
          <w:szCs w:val="32"/>
          <w:u w:val="single"/>
          <w:lang w:eastAsia="en-GB"/>
        </w:rPr>
        <w:t>Eucharistic Prayer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en-US" w:eastAsia="en-GB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Father, on the night before he died Jesus shared a meal with his friends.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He took the bread, and thanked you.  He broke it, and gave it to them, saying: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“</w:t>
      </w: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Take and eat; this is my body, given for you. 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Do this to remember me.”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After the meal, Jesus took the cup of wine. He thanked you, and gave it to them, saying: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“</w:t>
      </w: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Drink this, all of you.  This is my blood, the new promise of God’s unfailing love.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>Do this to remember me.”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Father, as we bring this bread and wine, and remember Jesus’ death and resurrection, send your Holy Spirit, that we who share these gifts may be fed by Christ’s body and his blood.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Amen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u w:val="single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en-GB"/>
        </w:rPr>
        <w:t>We break this bread to share in the body of Christ.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en-GB"/>
        </w:rPr>
        <w:t>We are many families, but this makes us one family.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en-GB"/>
        </w:rPr>
        <w:t>Let us share this special meal together.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en-GB"/>
        </w:rPr>
        <w:t>Let’s remember Jesus died for us and rose again and is with us now.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en-GB"/>
        </w:rPr>
        <w:t>Let us draw close to God and to each other around God’s table.</w:t>
      </w:r>
      <w:bookmarkStart w:id="0" w:name="_GoBack"/>
      <w:bookmarkEnd w:id="0"/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</w:r>
    </w:p>
    <w:p>
      <w:pPr>
        <w:pStyle w:val="Normal"/>
        <w:rPr>
          <w:rFonts w:ascii="Times New Roman" w:hAnsi="Times New Roman" w:eastAsia="Times New Roman" w:cs="Times New Roman"/>
          <w:smallCaps/>
          <w:sz w:val="28"/>
          <w:szCs w:val="28"/>
          <w:u w:val="single"/>
          <w:lang w:eastAsia="en-GB"/>
        </w:rPr>
      </w:pPr>
      <w:r>
        <w:rPr>
          <w:rFonts w:eastAsia="Times New Roman" w:cs="Times New Roman" w:ascii="Times New Roman" w:hAnsi="Times New Roman"/>
          <w:smallCaps/>
          <w:sz w:val="28"/>
          <w:szCs w:val="28"/>
          <w:u w:val="single"/>
          <w:lang w:eastAsia="en-GB"/>
        </w:rPr>
      </w:r>
    </w:p>
    <w:p>
      <w:pPr>
        <w:pStyle w:val="Normal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mallCaps/>
          <w:sz w:val="32"/>
          <w:szCs w:val="32"/>
          <w:u w:val="single"/>
          <w:lang w:eastAsia="en-GB"/>
        </w:rPr>
        <w:t>Ending</w:t>
      </w:r>
      <w:r>
        <w:rPr>
          <w:rFonts w:eastAsia="Times New Roman" w:cs="Times New Roman" w:ascii="Times New Roman" w:hAnsi="Times New Roman"/>
          <w:i/>
          <w:iCs/>
          <w:smallCaps/>
          <w:sz w:val="32"/>
          <w:szCs w:val="32"/>
          <w:lang w:eastAsia="en-GB"/>
        </w:rPr>
        <w:t xml:space="preserve">  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eastAsia="en-GB"/>
        </w:rPr>
        <w:t>(Blessing &amp; Dismissal)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For bringing us together in love –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Thank you!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For feeding us with your very self –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Thank you!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For the power of your Spirit –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Thank you!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For sending us out in your love to change the world –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Thank you!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And now may the grace of our Lord Jesus Christ, and the love of God, and the fellowship of the Holy Spirit, be with us all – now and for evermore.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Amen.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GB"/>
        </w:rPr>
        <w:t xml:space="preserve">Are you ready to go out into the world to share God’s love with everyone?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GB"/>
        </w:rPr>
        <w:t>We’re ready!</w:t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731" w:right="679" w:header="0" w:top="433" w:footer="0" w:bottom="4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Application>LibreOffice/7.0.6.2$MacOSX_X86_64 LibreOffice_project/144abb84a525d8e30c9dbbefa69cbbf2d8d4ae3b</Application>
  <AppVersion>15.0000</AppVersion>
  <Pages>2</Pages>
  <Words>600</Words>
  <Characters>2537</Characters>
  <CharactersWithSpaces>3097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2021-05-29T12:52:00Z</dcterms:created>
  <dc:creator>Microsoft Office User</dc:creator>
  <dc:description/>
  <dc:language>en-GB</dc:language>
  <cp:lastModifiedBy>Oliver Harrison</cp:lastModifiedBy>
  <cp:lastPrinted>2021-06-05T16:10:42Z</cp:lastPrinted>
  <dcterms:modified xsi:type="dcterms:W3CDTF">2021-06-05T16:22:26Z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